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C6" w:rsidRDefault="002519C6" w:rsidP="002519C6">
      <w:pPr>
        <w:tabs>
          <w:tab w:val="left" w:pos="1950"/>
          <w:tab w:val="center" w:pos="4961"/>
        </w:tabs>
        <w:rPr>
          <w:rFonts w:ascii="TH SarabunPSK" w:hAnsi="TH SarabunPSK" w:cs="TH SarabunPSK" w:hint="cs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393AE1" w:rsidRPr="00393AE1" w:rsidRDefault="00393AE1" w:rsidP="00506E06">
      <w:pPr>
        <w:tabs>
          <w:tab w:val="left" w:pos="1920"/>
          <w:tab w:val="left" w:pos="1950"/>
          <w:tab w:val="center" w:pos="4961"/>
        </w:tabs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-344805</wp:posOffset>
            </wp:positionV>
            <wp:extent cx="571500" cy="638175"/>
            <wp:effectExtent l="19050" t="0" r="0" b="0"/>
            <wp:wrapNone/>
            <wp:docPr id="179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AE1">
        <w:rPr>
          <w:rFonts w:ascii="TH SarabunPSK" w:hAnsi="TH SarabunPSK" w:cs="TH SarabunPSK"/>
          <w:color w:val="000000"/>
          <w:sz w:val="36"/>
          <w:szCs w:val="36"/>
          <w:cs/>
        </w:rPr>
        <w:t>บันทึกข้อความ</w:t>
      </w:r>
    </w:p>
    <w:p w:rsidR="00393AE1" w:rsidRPr="006F4D84" w:rsidRDefault="00393AE1" w:rsidP="00393AE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4D84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75A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งาน</w:t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สื่อการเรียนการสอน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5A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ฝ่ายวิชาการ </w:t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วิทยาลัยการอาชีพท่าตูม</w:t>
      </w:r>
    </w:p>
    <w:p w:rsidR="00393AE1" w:rsidRPr="006F4D84" w:rsidRDefault="00393AE1" w:rsidP="00393AE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4D84">
        <w:rPr>
          <w:rFonts w:ascii="TH SarabunPSK" w:hAnsi="TH SarabunPSK" w:cs="TH SarabunPSK"/>
          <w:sz w:val="32"/>
          <w:szCs w:val="32"/>
          <w:cs/>
        </w:rPr>
        <w:t>ที่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ฝว.</w:t>
      </w:r>
      <w:r w:rsidR="001D6F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</w:t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/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D6F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   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</w:rPr>
        <w:t>..............…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……………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</w:rPr>
        <w:t>......…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……</w:t>
      </w:r>
    </w:p>
    <w:p w:rsidR="003B69F8" w:rsidRDefault="002A4320" w:rsidP="00843970">
      <w:pPr>
        <w:pStyle w:val="a3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4D8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592EB7" w:rsidRPr="006F4D84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ส่งสื่อการเรียนการสอน</w:t>
      </w:r>
      <w:r w:rsidR="00592EB7"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12586E"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ภาคเรียนที่ </w:t>
      </w:r>
      <w:r w:rsidR="006F4D84" w:rsidRPr="006F4D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D6F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E1490E"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1D6F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ปีการศึกษา </w:t>
      </w:r>
      <w:r w:rsidR="001D6F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</w:p>
    <w:p w:rsidR="002A4320" w:rsidRPr="006F4D84" w:rsidRDefault="00575A0D" w:rsidP="005328B2">
      <w:pPr>
        <w:pStyle w:val="a3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---------------------------------------------------------------------------------------------------------------------------------------</w:t>
      </w:r>
      <w:r w:rsidR="000F73F3">
        <w:rPr>
          <w:rFonts w:ascii="TH SarabunPSK" w:hAnsi="TH SarabunPSK" w:cs="TH SarabunPSK"/>
          <w:sz w:val="32"/>
          <w:szCs w:val="32"/>
        </w:rPr>
        <w:t>---</w:t>
      </w:r>
      <w:r w:rsidR="002A4320" w:rsidRPr="006F4D84">
        <w:rPr>
          <w:rFonts w:ascii="TH SarabunPSK" w:hAnsi="TH SarabunPSK" w:cs="TH SarabunPSK"/>
          <w:sz w:val="32"/>
          <w:szCs w:val="32"/>
          <w:cs/>
        </w:rPr>
        <w:t>เรียน</w:t>
      </w:r>
      <w:r w:rsidR="002A4320" w:rsidRPr="006F4D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22053C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t>รอง</w:t>
      </w:r>
      <w:r w:rsidR="002A4320" w:rsidRPr="006F4D84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ผ</w:t>
      </w:r>
      <w:r w:rsidR="0022053C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ู้อำนวยการ</w:t>
      </w:r>
      <w:r w:rsidR="0022053C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t>ฝ่ายวิชาการ</w:t>
      </w:r>
    </w:p>
    <w:p w:rsidR="003A4FA6" w:rsidRDefault="00596B8D" w:rsidP="005328B2">
      <w:pPr>
        <w:pStyle w:val="a5"/>
        <w:rPr>
          <w:rFonts w:ascii="TH SarabunPSK" w:hAnsi="TH SarabunPSK" w:cs="TH SarabunPSK" w:hint="cs"/>
          <w:cs/>
        </w:rPr>
      </w:pPr>
      <w:r w:rsidRPr="00E1490E">
        <w:rPr>
          <w:rFonts w:ascii="TH SarabunPSK" w:hAnsi="TH SarabunPSK" w:cs="TH SarabunPSK"/>
          <w:b w:val="0"/>
          <w:bCs/>
        </w:rPr>
        <w:tab/>
      </w:r>
      <w:r w:rsidR="005328B2">
        <w:rPr>
          <w:rFonts w:ascii="TH SarabunPSK" w:hAnsi="TH SarabunPSK" w:cs="TH SarabunPSK" w:hint="cs"/>
          <w:cs/>
        </w:rPr>
        <w:t>ตามที่</w:t>
      </w:r>
      <w:r w:rsidR="00592EB7" w:rsidRPr="00E1490E">
        <w:rPr>
          <w:rFonts w:ascii="TH SarabunPSK" w:hAnsi="TH SarabunPSK" w:cs="TH SarabunPSK"/>
          <w:cs/>
        </w:rPr>
        <w:t>ข้าพเจ้า</w:t>
      </w:r>
      <w:r w:rsidR="00592EB7" w:rsidRPr="00E1490E">
        <w:rPr>
          <w:rFonts w:ascii="TH SarabunPSK" w:hAnsi="TH SarabunPSK" w:cs="TH SarabunPSK"/>
          <w:b w:val="0"/>
          <w:bCs/>
        </w:rPr>
        <w:t>...............</w:t>
      </w:r>
      <w:r w:rsidR="00592EB7" w:rsidRPr="00E1490E">
        <w:rPr>
          <w:rFonts w:ascii="TH SarabunPSK" w:hAnsi="TH SarabunPSK" w:cs="TH SarabunPSK"/>
          <w:b w:val="0"/>
          <w:bCs/>
          <w:cs/>
          <w:lang w:val="th-TH"/>
        </w:rPr>
        <w:t>…</w:t>
      </w:r>
      <w:r w:rsidR="00592EB7" w:rsidRPr="00E1490E">
        <w:rPr>
          <w:rFonts w:ascii="TH SarabunPSK" w:hAnsi="TH SarabunPSK" w:cs="TH SarabunPSK"/>
          <w:b w:val="0"/>
          <w:bCs/>
        </w:rPr>
        <w:t>...</w:t>
      </w:r>
      <w:r w:rsidR="00592EB7" w:rsidRPr="00E1490E">
        <w:rPr>
          <w:rFonts w:ascii="TH SarabunPSK" w:hAnsi="TH SarabunPSK" w:cs="TH SarabunPSK"/>
          <w:b w:val="0"/>
          <w:bCs/>
          <w:cs/>
          <w:lang w:val="th-TH"/>
        </w:rPr>
        <w:t>…</w:t>
      </w:r>
      <w:r w:rsidR="00592EB7" w:rsidRPr="00E1490E">
        <w:rPr>
          <w:rFonts w:ascii="TH SarabunPSK" w:hAnsi="TH SarabunPSK" w:cs="TH SarabunPSK"/>
          <w:b w:val="0"/>
          <w:bCs/>
        </w:rPr>
        <w:t>........…</w:t>
      </w:r>
      <w:r w:rsidR="000F73F3">
        <w:rPr>
          <w:rFonts w:ascii="TH SarabunPSK" w:hAnsi="TH SarabunPSK" w:cs="TH SarabunPSK"/>
          <w:b w:val="0"/>
          <w:bCs/>
        </w:rPr>
        <w:t>………</w:t>
      </w:r>
      <w:r w:rsidR="00592EB7" w:rsidRPr="00E1490E">
        <w:rPr>
          <w:rFonts w:ascii="TH SarabunPSK" w:hAnsi="TH SarabunPSK" w:cs="TH SarabunPSK"/>
          <w:b w:val="0"/>
          <w:bCs/>
        </w:rPr>
        <w:t>...</w:t>
      </w:r>
      <w:r w:rsidR="008B4402" w:rsidRPr="00E1490E">
        <w:rPr>
          <w:rFonts w:ascii="TH SarabunPSK" w:hAnsi="TH SarabunPSK" w:cs="TH SarabunPSK"/>
          <w:b w:val="0"/>
          <w:bCs/>
        </w:rPr>
        <w:t>...</w:t>
      </w:r>
      <w:r w:rsidR="00592EB7" w:rsidRPr="00E1490E">
        <w:rPr>
          <w:rFonts w:ascii="TH SarabunPSK" w:hAnsi="TH SarabunPSK" w:cs="TH SarabunPSK"/>
          <w:b w:val="0"/>
          <w:bCs/>
        </w:rPr>
        <w:t>.........…</w:t>
      </w:r>
      <w:r w:rsidR="00592EB7" w:rsidRPr="00E1490E">
        <w:rPr>
          <w:rFonts w:ascii="TH SarabunPSK" w:hAnsi="TH SarabunPSK" w:cs="TH SarabunPSK"/>
          <w:cs/>
        </w:rPr>
        <w:t>ตำแหน่ง</w:t>
      </w:r>
      <w:r w:rsidR="00E1490E">
        <w:rPr>
          <w:rFonts w:ascii="TH SarabunPSK" w:hAnsi="TH SarabunPSK" w:cs="TH SarabunPSK"/>
          <w:b w:val="0"/>
          <w:bCs/>
        </w:rPr>
        <w:t>.........….....</w:t>
      </w:r>
      <w:r w:rsidR="00592EB7" w:rsidRPr="00E1490E">
        <w:rPr>
          <w:rFonts w:ascii="TH SarabunPSK" w:hAnsi="TH SarabunPSK" w:cs="TH SarabunPSK"/>
          <w:b w:val="0"/>
          <w:bCs/>
        </w:rPr>
        <w:t>.......</w:t>
      </w:r>
      <w:r w:rsidR="005328B2">
        <w:rPr>
          <w:rFonts w:ascii="TH SarabunPSK" w:hAnsi="TH SarabunPSK" w:cs="TH SarabunPSK"/>
          <w:b w:val="0"/>
          <w:bCs/>
        </w:rPr>
        <w:t>...</w:t>
      </w:r>
      <w:r w:rsidR="00592EB7" w:rsidRPr="00E1490E">
        <w:rPr>
          <w:rFonts w:ascii="TH SarabunPSK" w:hAnsi="TH SarabunPSK" w:cs="TH SarabunPSK"/>
          <w:cs/>
        </w:rPr>
        <w:t>แผน</w:t>
      </w:r>
      <w:r w:rsidR="00B67414" w:rsidRPr="00E1490E">
        <w:rPr>
          <w:rFonts w:ascii="TH SarabunPSK" w:hAnsi="TH SarabunPSK" w:cs="TH SarabunPSK"/>
          <w:cs/>
        </w:rPr>
        <w:t>ก</w:t>
      </w:r>
      <w:r w:rsidR="00592EB7" w:rsidRPr="00E1490E">
        <w:rPr>
          <w:rFonts w:ascii="TH SarabunPSK" w:hAnsi="TH SarabunPSK" w:cs="TH SarabunPSK"/>
          <w:cs/>
        </w:rPr>
        <w:t>วิช</w:t>
      </w:r>
      <w:r w:rsidR="000F73F3">
        <w:rPr>
          <w:rFonts w:ascii="TH SarabunPSK" w:hAnsi="TH SarabunPSK" w:cs="TH SarabunPSK" w:hint="cs"/>
          <w:cs/>
        </w:rPr>
        <w:t>า....................................</w:t>
      </w:r>
    </w:p>
    <w:p w:rsidR="00A65E80" w:rsidRDefault="006216D4" w:rsidP="00A65E80">
      <w:pPr>
        <w:pStyle w:val="a5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</w:t>
      </w:r>
      <w:r w:rsidR="000F73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592EB7" w:rsidRPr="00E1490E">
        <w:rPr>
          <w:rFonts w:ascii="TH SarabunPSK" w:hAnsi="TH SarabunPSK" w:cs="TH SarabunPSK"/>
          <w:cs/>
        </w:rPr>
        <w:t>ได้รับมอบหมายให้</w:t>
      </w:r>
      <w:r w:rsidR="00743E44">
        <w:rPr>
          <w:rFonts w:ascii="TH SarabunPSK" w:hAnsi="TH SarabunPSK" w:cs="TH SarabunPSK" w:hint="cs"/>
          <w:cs/>
        </w:rPr>
        <w:t>ปฏิบัติหน้าที่จัดการเรียนการ</w:t>
      </w:r>
      <w:r w:rsidR="00592EB7" w:rsidRPr="00E1490E">
        <w:rPr>
          <w:rFonts w:ascii="TH SarabunPSK" w:hAnsi="TH SarabunPSK" w:cs="TH SarabunPSK"/>
          <w:cs/>
        </w:rPr>
        <w:t>สอน</w:t>
      </w:r>
      <w:r w:rsidR="00A65E80">
        <w:rPr>
          <w:rFonts w:ascii="TH SarabunPSK" w:hAnsi="TH SarabunPSK" w:cs="TH SarabunPSK" w:hint="cs"/>
          <w:cs/>
        </w:rPr>
        <w:t xml:space="preserve"> จำนวน..................</w:t>
      </w:r>
      <w:r>
        <w:rPr>
          <w:rFonts w:ascii="TH SarabunPSK" w:hAnsi="TH SarabunPSK" w:cs="TH SarabunPSK" w:hint="cs"/>
          <w:cs/>
        </w:rPr>
        <w:t>รายวิชา</w:t>
      </w:r>
      <w:r w:rsidR="00A65E80">
        <w:rPr>
          <w:rFonts w:ascii="TH SarabunPSK" w:hAnsi="TH SarabunPSK" w:cs="TH SarabunPSK" w:hint="cs"/>
          <w:cs/>
        </w:rPr>
        <w:t xml:space="preserve"> ได้แก่</w:t>
      </w:r>
    </w:p>
    <w:p w:rsidR="00A65E80" w:rsidRDefault="00A65E80" w:rsidP="00A65E80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C33415" w:rsidRDefault="00C33415" w:rsidP="00C33415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8B361B" w:rsidRDefault="008B361B" w:rsidP="008B361B">
      <w:pPr>
        <w:pStyle w:val="a5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/>
        </w:rPr>
      </w:pPr>
      <w:r>
        <w:rPr>
          <w:rFonts w:ascii="TH SarabunPSK" w:hAnsi="TH SarabunPSK" w:cs="TH SarabunPSK" w:hint="cs"/>
          <w:b w:val="0"/>
          <w:bCs/>
          <w:cs/>
        </w:rPr>
        <w:t>วิชา</w:t>
      </w:r>
      <w:r>
        <w:rPr>
          <w:rFonts w:ascii="TH SarabunPSK" w:hAnsi="TH SarabunPSK" w:cs="TH SarabunPSK"/>
          <w:b w:val="0"/>
          <w:bCs/>
        </w:rPr>
        <w:t>……………………………………………………………..</w:t>
      </w:r>
      <w:r>
        <w:rPr>
          <w:rFonts w:ascii="TH SarabunPSK" w:hAnsi="TH SarabunPSK" w:cs="TH SarabunPSK" w:hint="cs"/>
          <w:b w:val="0"/>
          <w:bCs/>
          <w:cs/>
        </w:rPr>
        <w:t>รหัสวิชา...............................จำนวน...........หน่วยกิต</w:t>
      </w:r>
    </w:p>
    <w:p w:rsidR="00BA3D07" w:rsidRPr="00E1490E" w:rsidRDefault="00C9282C" w:rsidP="00A65E80">
      <w:pPr>
        <w:pStyle w:val="a5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ข้าพ</w:t>
      </w:r>
      <w:r w:rsidR="008911FE">
        <w:rPr>
          <w:rFonts w:ascii="TH SarabunPSK" w:hAnsi="TH SarabunPSK" w:cs="TH SarabunPSK"/>
          <w:cs/>
        </w:rPr>
        <w:t>ขออนุญาต</w:t>
      </w:r>
      <w:r w:rsidR="001C07EA">
        <w:rPr>
          <w:rFonts w:ascii="TH SarabunPSK" w:hAnsi="TH SarabunPSK" w:cs="TH SarabunPSK" w:hint="cs"/>
          <w:cs/>
        </w:rPr>
        <w:t>ส่ง</w:t>
      </w:r>
      <w:r w:rsidR="004A0A4A">
        <w:rPr>
          <w:rFonts w:ascii="TH SarabunPSK" w:hAnsi="TH SarabunPSK" w:cs="TH SarabunPSK"/>
          <w:cs/>
        </w:rPr>
        <w:t xml:space="preserve">สื่อการเรียนการสอน </w:t>
      </w:r>
      <w:r>
        <w:rPr>
          <w:rFonts w:ascii="TH SarabunPSK" w:hAnsi="TH SarabunPSK" w:cs="TH SarabunPSK" w:hint="cs"/>
          <w:cs/>
        </w:rPr>
        <w:t xml:space="preserve">จำนวน...................วิชา </w:t>
      </w:r>
      <w:r w:rsidR="00032BAA">
        <w:rPr>
          <w:rFonts w:ascii="TH SarabunPSK" w:hAnsi="TH SarabunPSK" w:cs="TH SarabunPSK" w:hint="cs"/>
          <w:cs/>
        </w:rPr>
        <w:t xml:space="preserve"> </w:t>
      </w:r>
      <w:r w:rsidR="008B4402" w:rsidRPr="00E1490E">
        <w:rPr>
          <w:rFonts w:ascii="TH SarabunPSK" w:hAnsi="TH SarabunPSK" w:cs="TH SarabunPSK"/>
          <w:cs/>
        </w:rPr>
        <w:t>รายละเอียดดังเอกสารที่แนบมาพร้อมบันทึกข้อความนี้</w:t>
      </w:r>
    </w:p>
    <w:p w:rsidR="00BA3D07" w:rsidRPr="00E1490E" w:rsidRDefault="00BA3D07" w:rsidP="00BA3D07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p w:rsidR="00BA3D07" w:rsidRPr="00E1490E" w:rsidRDefault="0086371C" w:rsidP="008A247C">
      <w:pPr>
        <w:pStyle w:val="a5"/>
        <w:jc w:val="left"/>
        <w:rPr>
          <w:rFonts w:ascii="TH SarabunPSK" w:hAnsi="TH SarabunPSK" w:cs="TH SarabunPSK"/>
        </w:rPr>
      </w:pPr>
      <w:r w:rsidRPr="00E1490E">
        <w:rPr>
          <w:rFonts w:ascii="TH SarabunPSK" w:hAnsi="TH SarabunPSK" w:cs="TH SarabunPSK"/>
          <w:cs/>
        </w:rPr>
        <w:tab/>
        <w:t>จึง</w:t>
      </w:r>
      <w:r w:rsidR="00BA3D07" w:rsidRPr="00E1490E">
        <w:rPr>
          <w:rFonts w:ascii="TH SarabunPSK" w:hAnsi="TH SarabunPSK" w:cs="TH SarabunPSK"/>
          <w:cs/>
        </w:rPr>
        <w:t>เรียนมาเพื่อโปรดทราบ</w:t>
      </w:r>
    </w:p>
    <w:p w:rsidR="00BA3D07" w:rsidRPr="00E1490E" w:rsidRDefault="00BA3D07" w:rsidP="003377AF">
      <w:pPr>
        <w:pStyle w:val="a3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2582C" w:rsidRPr="00E1490E" w:rsidRDefault="0042582C" w:rsidP="00032BAA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.........…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........…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........…</w:t>
      </w:r>
      <w:r w:rsidR="00032BAA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t>ครูผู้สอน</w:t>
      </w:r>
    </w:p>
    <w:p w:rsidR="0042582C" w:rsidRPr="00E1490E" w:rsidRDefault="0042582C" w:rsidP="00032BA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(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.........…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314F9B" w:rsidRPr="00E1490E">
        <w:rPr>
          <w:rFonts w:ascii="TH SarabunPSK" w:hAnsi="TH SarabunPSK" w:cs="TH SarabunPSK"/>
          <w:b w:val="0"/>
          <w:bCs w:val="0"/>
          <w:sz w:val="32"/>
          <w:szCs w:val="32"/>
        </w:rPr>
        <w:t>...…</w:t>
      </w:r>
      <w:r w:rsidR="00314F9B"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</w:rPr>
        <w:t>........…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)</w:t>
      </w:r>
    </w:p>
    <w:p w:rsidR="008B4402" w:rsidRPr="00E1490E" w:rsidRDefault="008B4402" w:rsidP="0042582C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</w:pPr>
    </w:p>
    <w:p w:rsidR="00452C53" w:rsidRDefault="006F0966" w:rsidP="00452C53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4915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A76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 w:rsidR="005A766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อำนวยการ</w:t>
      </w:r>
      <w:r w:rsidR="005A76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ฝ่ายวิชาการ</w:t>
      </w:r>
    </w:p>
    <w:p w:rsidR="00464B72" w:rsidRDefault="00CC59FD" w:rsidP="00452C53">
      <w:pPr>
        <w:ind w:left="75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เพื่อโปรดทราบ</w:t>
      </w:r>
      <w:r w:rsidR="00E1490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52C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452C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F0966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1C07EA" w:rsidRDefault="00CC59FD" w:rsidP="00CC59FD">
      <w:pPr>
        <w:ind w:left="75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เห็นควร</w:t>
      </w:r>
      <w:r w:rsidR="001C07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มอบงานสื่อการเรียนการสอน</w:t>
      </w:r>
    </w:p>
    <w:p w:rsidR="00CC59FD" w:rsidRDefault="001C07EA" w:rsidP="00CC59FD">
      <w:pPr>
        <w:ind w:left="75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1D20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รวบรวมรายงานต่อไป</w:t>
      </w:r>
      <w:r w:rsidR="00CC59FD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C59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C59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C59FD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C59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8B4402" w:rsidRPr="00E1490E" w:rsidRDefault="008B4402" w:rsidP="0042582C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F0966" w:rsidRPr="00E1490E" w:rsidRDefault="00E0621F" w:rsidP="00C2452B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6F0966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นายพัชรพงษ์  สวยรูป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F0966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6F0966" w:rsidRPr="00E1490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F0966" w:rsidRPr="00E1490E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</w:t>
      </w:r>
      <w:r w:rsidR="00314F9B" w:rsidRPr="00E149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</w:t>
      </w:r>
      <w:r w:rsidR="003409A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155CB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</w:t>
      </w:r>
      <w:r w:rsidR="0086371C"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                                                   </w:t>
      </w:r>
      <w:r w:rsidR="00314F9B"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                             </w:t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</w:t>
      </w:r>
      <w:r w:rsidR="003409A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            </w:t>
      </w:r>
      <w:r w:rsidR="003409AE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t xml:space="preserve"> </w:t>
      </w:r>
      <w:r w:rsidR="00C2452B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t xml:space="preserve">    </w:t>
      </w:r>
      <w:r w:rsidR="00C2452B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th-TH"/>
        </w:rPr>
        <w:br/>
        <w:t xml:space="preserve">     </w:t>
      </w:r>
      <w:r w:rsidR="0042582C" w:rsidRPr="00E1490E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หัวหน้างานสื่อการเรียนการสอน</w:t>
      </w:r>
      <w:r w:rsidR="0042582C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2582C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1490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6371C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3409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8B4402"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1D6F99" w:rsidRPr="00E1490E" w:rsidRDefault="006F0966" w:rsidP="0067628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5727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67108E" w:rsidRPr="00E1490E" w:rsidRDefault="006F0966" w:rsidP="002519C6">
      <w:pPr>
        <w:tabs>
          <w:tab w:val="left" w:pos="720"/>
          <w:tab w:val="left" w:pos="334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519C6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464B72" w:rsidRDefault="00464B72" w:rsidP="009F552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นางศุภานัน  สุวรากรกุล )  </w:t>
      </w:r>
    </w:p>
    <w:p w:rsidR="00464B72" w:rsidRDefault="00464B72" w:rsidP="00464B72">
      <w:pPr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E1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รองผู้อำนวยการฯ ฝ่ายวิชาการ</w:t>
      </w:r>
    </w:p>
    <w:p w:rsidR="00D85CFA" w:rsidRDefault="000D5081" w:rsidP="001C07EA">
      <w:pPr>
        <w:tabs>
          <w:tab w:val="left" w:pos="7440"/>
          <w:tab w:val="left" w:pos="799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0D5081" w:rsidRDefault="002519C6" w:rsidP="002519C6">
      <w:pPr>
        <w:tabs>
          <w:tab w:val="left" w:pos="4005"/>
        </w:tabs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ab/>
      </w:r>
    </w:p>
    <w:p w:rsidR="000D5081" w:rsidRPr="00EB453E" w:rsidRDefault="002519C6" w:rsidP="002519C6">
      <w:pPr>
        <w:tabs>
          <w:tab w:val="left" w:pos="400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D5081" w:rsidRPr="00EB453E">
        <w:rPr>
          <w:rFonts w:ascii="TH SarabunPSK" w:hAnsi="TH SarabunPSK" w:cs="TH SarabunPSK"/>
          <w:sz w:val="36"/>
          <w:szCs w:val="36"/>
          <w:cs/>
        </w:rPr>
        <w:t>สื่อการเรียนการสอน</w:t>
      </w:r>
    </w:p>
    <w:p w:rsidR="000D5081" w:rsidRPr="006C2E70" w:rsidRDefault="000D5081" w:rsidP="000D508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รายวิชา ................................................. 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รหัสวิชา ........................................</w:t>
      </w:r>
    </w:p>
    <w:p w:rsidR="000D5081" w:rsidRPr="006C2E70" w:rsidRDefault="000D5081" w:rsidP="000D508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เรื่อง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</w:t>
      </w:r>
    </w:p>
    <w:p w:rsidR="000D5081" w:rsidRPr="006C2E70" w:rsidRDefault="000D5081" w:rsidP="000D508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ชื่อครูผู้สอน ...............................................</w:t>
      </w:r>
    </w:p>
    <w:p w:rsidR="000D5081" w:rsidRPr="006C2E70" w:rsidRDefault="000D5081" w:rsidP="000D508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line id="_x0000_s1072" style="position:absolute;left:0;text-align:left;z-index:251689472" from="2.45pt,8.8pt" to="459pt,8.8pt" strokeweight="3pt">
            <v:stroke linestyle="thinThin"/>
          </v:line>
        </w:pict>
      </w: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วัสดุสื่อการเรียนการสอน</w:t>
      </w: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3pt;margin-top:12.15pt;width:409.5pt;height:245.25pt;z-index:251690496;mso-width-relative:margin;mso-height-relative:margin">
            <v:textbox>
              <w:txbxContent>
                <w:p w:rsidR="000D5081" w:rsidRPr="00140755" w:rsidRDefault="000D5081" w:rsidP="000D5081">
                  <w:pPr>
                    <w:jc w:val="center"/>
                    <w:rPr>
                      <w:rFonts w:cs="Cordia New"/>
                      <w:szCs w:val="28"/>
                    </w:rPr>
                  </w:pPr>
                </w:p>
                <w:p w:rsidR="000D5081" w:rsidRPr="00140755" w:rsidRDefault="000D5081" w:rsidP="000D5081">
                  <w:pPr>
                    <w:rPr>
                      <w:rFonts w:cs="Cordia New"/>
                      <w:szCs w:val="28"/>
                    </w:rPr>
                  </w:pPr>
                </w:p>
                <w:p w:rsidR="000D5081" w:rsidRPr="00140755" w:rsidRDefault="000D5081" w:rsidP="000D5081">
                  <w:pPr>
                    <w:jc w:val="center"/>
                    <w:rPr>
                      <w:rFonts w:cs="Cordia New"/>
                      <w:szCs w:val="28"/>
                    </w:rPr>
                  </w:pPr>
                  <w:r w:rsidRPr="00393AE1">
                    <w:rPr>
                      <w:rFonts w:ascii="TH SarabunPSK" w:hAnsi="TH SarabunPSK" w:cs="TH SarabunPSK"/>
                      <w:szCs w:val="28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081" w:rsidRPr="006C2E70" w:rsidRDefault="000D5081" w:rsidP="000D508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ขั้นตอนการใช้งานสื่อการเรียนการสอน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numPr>
          <w:ilvl w:val="0"/>
          <w:numId w:val="9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D5081" w:rsidRPr="006C2E70" w:rsidRDefault="000D5081" w:rsidP="000D5081">
      <w:pPr>
        <w:ind w:left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D5081" w:rsidRPr="006C2E70" w:rsidRDefault="000D5081" w:rsidP="000D508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D5081" w:rsidRPr="006C2E70" w:rsidRDefault="000D5081" w:rsidP="000D5081">
      <w:pPr>
        <w:ind w:left="504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</w:t>
      </w:r>
    </w:p>
    <w:p w:rsidR="000D5081" w:rsidRPr="006C2E70" w:rsidRDefault="000D5081" w:rsidP="000D5081">
      <w:pPr>
        <w:ind w:left="504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( ........................................... )</w:t>
      </w:r>
    </w:p>
    <w:p w:rsidR="000D5081" w:rsidRPr="006C2E70" w:rsidRDefault="000D5081" w:rsidP="000D5081">
      <w:pPr>
        <w:ind w:left="576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Pr="006C2E7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ครูผู้สอน</w:t>
      </w:r>
    </w:p>
    <w:p w:rsidR="000D5081" w:rsidRDefault="000D5081" w:rsidP="000D5081">
      <w:pPr>
        <w:tabs>
          <w:tab w:val="left" w:pos="7995"/>
        </w:tabs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D5081" w:rsidRPr="00E1490E" w:rsidRDefault="000D5081" w:rsidP="000D5081">
      <w:pPr>
        <w:tabs>
          <w:tab w:val="left" w:pos="7995"/>
        </w:tabs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8B4402" w:rsidRDefault="008B4402" w:rsidP="00044A3C">
      <w:pPr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1E3861" w:rsidRDefault="001E3861" w:rsidP="00044A3C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F99" w:rsidRDefault="001D6F99" w:rsidP="00044A3C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B4402" w:rsidRPr="00ED1DC9" w:rsidRDefault="00FF212C" w:rsidP="00044A3C">
      <w:pPr>
        <w:jc w:val="center"/>
        <w:rPr>
          <w:rFonts w:ascii="TH SarabunPSK" w:hAnsi="TH SarabunPSK" w:cs="TH SarabunPSK"/>
          <w:sz w:val="36"/>
          <w:szCs w:val="36"/>
        </w:rPr>
      </w:pPr>
      <w:r w:rsidRPr="00ED1DC9">
        <w:rPr>
          <w:rFonts w:ascii="TH SarabunPSK" w:hAnsi="TH SarabunPSK" w:cs="TH SarabunPSK"/>
          <w:sz w:val="36"/>
          <w:szCs w:val="36"/>
          <w:cs/>
        </w:rPr>
        <w:t>ประเภทของสื่อการเรียนการสอน</w:t>
      </w:r>
    </w:p>
    <w:p w:rsidR="00FF212C" w:rsidRPr="00F87070" w:rsidRDefault="00EB453E" w:rsidP="00044A3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87070">
        <w:rPr>
          <w:rFonts w:ascii="TH SarabunPSK" w:hAnsi="TH SarabunPSK" w:cs="TH SarabunPSK"/>
          <w:sz w:val="32"/>
          <w:szCs w:val="32"/>
          <w:cs/>
        </w:rPr>
        <w:t xml:space="preserve">ภาคเรียนที่  </w:t>
      </w:r>
      <w:r w:rsidR="001D6F99" w:rsidRPr="00F8707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1D6F99" w:rsidRPr="00F87070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1D6F99" w:rsidRPr="00F87070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B4402" w:rsidRPr="006C2E70" w:rsidRDefault="008B4402" w:rsidP="008E14AA">
      <w:pPr>
        <w:pStyle w:val="a5"/>
        <w:ind w:firstLine="720"/>
        <w:jc w:val="left"/>
        <w:rPr>
          <w:rFonts w:ascii="TH SarabunPSK" w:hAnsi="TH SarabunPSK" w:cs="TH SarabunPSK"/>
          <w:b w:val="0"/>
          <w:bCs/>
          <w:sz w:val="26"/>
          <w:szCs w:val="26"/>
        </w:rPr>
      </w:pPr>
    </w:p>
    <w:tbl>
      <w:tblPr>
        <w:tblW w:w="99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0"/>
        <w:gridCol w:w="4961"/>
      </w:tblGrid>
      <w:tr w:rsidR="006C2E70" w:rsidRPr="005C7CFB" w:rsidTr="00FD4407">
        <w:trPr>
          <w:trHeight w:val="403"/>
        </w:trPr>
        <w:tc>
          <w:tcPr>
            <w:tcW w:w="5030" w:type="dxa"/>
          </w:tcPr>
          <w:p w:rsidR="008E14AA" w:rsidRPr="00EB453E" w:rsidRDefault="008E14AA" w:rsidP="005C7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E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สื่อที่ครูผู้สอนจัดทำขึ้นเอง</w:t>
            </w:r>
          </w:p>
        </w:tc>
        <w:tc>
          <w:tcPr>
            <w:tcW w:w="4961" w:type="dxa"/>
          </w:tcPr>
          <w:p w:rsidR="008E14AA" w:rsidRPr="00EB453E" w:rsidRDefault="008E14AA" w:rsidP="005C7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E">
              <w:rPr>
                <w:rFonts w:ascii="TH SarabunPSK" w:hAnsi="TH SarabunPSK" w:cs="TH SarabunPSK"/>
                <w:sz w:val="32"/>
                <w:szCs w:val="32"/>
                <w:cs/>
              </w:rPr>
              <w:t>สื่อจัดซื้อจัดหา</w:t>
            </w:r>
          </w:p>
        </w:tc>
      </w:tr>
      <w:tr w:rsidR="006C2E70" w:rsidRPr="005C7CFB" w:rsidTr="00FD4407">
        <w:tc>
          <w:tcPr>
            <w:tcW w:w="5030" w:type="dxa"/>
          </w:tcPr>
          <w:p w:rsidR="00831AF6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>1. สื่อวัสดุ</w:t>
            </w:r>
          </w:p>
          <w:p w:rsidR="008E14A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1.1 </w:t>
            </w:r>
            <w:r w:rsidR="008E14AA" w:rsidRPr="003377AF">
              <w:rPr>
                <w:rFonts w:ascii="TH SarabunPSK" w:hAnsi="TH SarabunPSK" w:cs="TH SarabunPSK"/>
                <w:cs/>
              </w:rPr>
              <w:t>วัสดุกราฟฟิค  (สื่อสองมิติ)</w:t>
            </w:r>
          </w:p>
          <w:p w:rsidR="000B25D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>หนังสือตำรา</w:t>
            </w:r>
            <w:r w:rsidRPr="003377AF">
              <w:rPr>
                <w:rFonts w:ascii="TH SarabunPSK" w:hAnsi="TH SarabunPSK" w:cs="TH SarabunPSK"/>
              </w:rPr>
              <w:t xml:space="preserve">        </w:t>
            </w:r>
            <w:r w:rsidR="003377AF"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t xml:space="preserve">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 xml:space="preserve">แผนสถิติ       </w:t>
            </w:r>
          </w:p>
          <w:p w:rsidR="008E14A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ใบช่วยสอน           </w:t>
            </w:r>
            <w:r w:rsidR="003377A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>แผนผัง</w:t>
            </w:r>
          </w:p>
          <w:p w:rsidR="000B25D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 xml:space="preserve">ภาพโฆษณา      </w:t>
            </w:r>
            <w:r w:rsidRPr="003377AF">
              <w:rPr>
                <w:rFonts w:ascii="TH SarabunPSK" w:hAnsi="TH SarabunPSK" w:cs="TH SarabunPSK"/>
                <w:cs/>
              </w:rPr>
              <w:t xml:space="preserve">    </w:t>
            </w:r>
            <w:r w:rsidR="003377AF"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 xml:space="preserve">การ์ตูนเรื่อง    </w:t>
            </w:r>
          </w:p>
          <w:p w:rsidR="008E14A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 xml:space="preserve">แผนภูมิ         </w:t>
            </w:r>
            <w:r w:rsidR="000B25DA"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393AE1" w:rsidRPr="003377A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5DA" w:rsidRPr="003377AF">
              <w:rPr>
                <w:rFonts w:ascii="TH SarabunPSK" w:hAnsi="TH SarabunPSK" w:cs="TH SarabunPSK"/>
                <w:cs/>
              </w:rPr>
              <w:t xml:space="preserve">    </w:t>
            </w:r>
            <w:r w:rsidR="003377A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8E14AA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8E14AA" w:rsidRPr="003377AF">
              <w:rPr>
                <w:rFonts w:ascii="TH SarabunPSK" w:hAnsi="TH SarabunPSK" w:cs="TH SarabunPSK"/>
              </w:rPr>
              <w:t>.…</w:t>
            </w:r>
            <w:r w:rsidR="008E14AA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8E14AA" w:rsidRPr="003377AF">
              <w:rPr>
                <w:rFonts w:ascii="TH SarabunPSK" w:hAnsi="TH SarabunPSK" w:cs="TH SarabunPSK"/>
              </w:rPr>
              <w:t>...</w:t>
            </w:r>
            <w:r w:rsidR="008E14AA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8E14AA" w:rsidRPr="003377AF">
              <w:rPr>
                <w:rFonts w:ascii="TH SarabunPSK" w:hAnsi="TH SarabunPSK" w:cs="TH SarabunPSK"/>
              </w:rPr>
              <w:t>........</w:t>
            </w:r>
            <w:r w:rsidR="008E14AA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3377AF">
              <w:rPr>
                <w:rFonts w:ascii="TH SarabunPSK" w:hAnsi="TH SarabunPSK" w:cs="TH SarabunPSK"/>
              </w:rPr>
              <w:t>....</w:t>
            </w:r>
          </w:p>
          <w:p w:rsidR="001E55DF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1.2 </w:t>
            </w:r>
            <w:r w:rsidR="001E55DF" w:rsidRPr="003377AF">
              <w:rPr>
                <w:rFonts w:ascii="TH SarabunPSK" w:hAnsi="TH SarabunPSK" w:cs="TH SarabunPSK"/>
                <w:cs/>
              </w:rPr>
              <w:t>วัสดุสามมิติ</w:t>
            </w:r>
          </w:p>
          <w:p w:rsidR="000B25D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6C2E70" w:rsidRPr="003377AF">
              <w:rPr>
                <w:rFonts w:ascii="TH SarabunPSK" w:hAnsi="TH SarabunPSK" w:cs="TH SarabunPSK"/>
                <w:cs/>
              </w:rPr>
              <w:t xml:space="preserve">ของตัวอย่าง     </w:t>
            </w:r>
            <w:r w:rsidR="000B25DA" w:rsidRPr="003377AF">
              <w:rPr>
                <w:rFonts w:ascii="TH SarabunPSK" w:hAnsi="TH SarabunPSK" w:cs="TH SarabunPSK"/>
                <w:cs/>
              </w:rPr>
              <w:t xml:space="preserve">     </w:t>
            </w:r>
            <w:r w:rsidR="003377AF"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 xml:space="preserve">หุ่นจำลอง        </w:t>
            </w:r>
          </w:p>
          <w:p w:rsidR="001E55DF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1E55DF" w:rsidRPr="003377AF">
              <w:rPr>
                <w:rFonts w:ascii="TH SarabunPSK" w:hAnsi="TH SarabunPSK" w:cs="TH SarabunPSK"/>
              </w:rPr>
              <w:t>…</w:t>
            </w:r>
            <w:r w:rsidR="001E55DF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1E55DF" w:rsidRPr="003377AF">
              <w:rPr>
                <w:rFonts w:ascii="TH SarabunPSK" w:hAnsi="TH SarabunPSK" w:cs="TH SarabunPSK"/>
              </w:rPr>
              <w:t>...</w:t>
            </w:r>
            <w:r w:rsidR="001E55DF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1E55DF" w:rsidRPr="003377AF">
              <w:rPr>
                <w:rFonts w:ascii="TH SarabunPSK" w:hAnsi="TH SarabunPSK" w:cs="TH SarabunPSK"/>
              </w:rPr>
              <w:t>........</w:t>
            </w:r>
            <w:r w:rsidR="001E55DF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1E55DF" w:rsidRPr="003377AF">
              <w:rPr>
                <w:rFonts w:ascii="TH SarabunPSK" w:hAnsi="TH SarabunPSK" w:cs="TH SarabunPSK"/>
              </w:rPr>
              <w:t>....</w:t>
            </w:r>
          </w:p>
          <w:p w:rsidR="001E55DF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FD4407">
              <w:rPr>
                <w:rFonts w:ascii="TH SarabunPSK" w:hAnsi="TH SarabunPSK" w:cs="TH SarabunPSK"/>
              </w:rPr>
              <w:t xml:space="preserve">     </w:t>
            </w:r>
            <w:r w:rsidRPr="003574AA">
              <w:rPr>
                <w:rFonts w:ascii="TH SarabunPSK" w:hAnsi="TH SarabunPSK" w:cs="TH SarabunPSK"/>
                <w:b w:val="0"/>
                <w:bCs/>
              </w:rPr>
              <w:t>1.3</w:t>
            </w:r>
            <w:r w:rsidRPr="00FD4407">
              <w:rPr>
                <w:rFonts w:ascii="TH SarabunPSK" w:hAnsi="TH SarabunPSK" w:cs="TH SarabunPSK"/>
              </w:rPr>
              <w:t xml:space="preserve"> </w:t>
            </w:r>
            <w:r w:rsidR="001E55DF" w:rsidRPr="00FD4407">
              <w:rPr>
                <w:rFonts w:ascii="TH SarabunPSK" w:hAnsi="TH SarabunPSK" w:cs="TH SarabunPSK"/>
                <w:cs/>
              </w:rPr>
              <w:t>วัสดุ</w:t>
            </w:r>
            <w:r w:rsidR="001E55DF" w:rsidRPr="003377AF">
              <w:rPr>
                <w:rFonts w:ascii="TH SarabunPSK" w:hAnsi="TH SarabunPSK" w:cs="TH SarabunPSK"/>
                <w:cs/>
              </w:rPr>
              <w:t>นิ่งโปรงใสและวัสดุใสโปร่งแสง</w:t>
            </w:r>
          </w:p>
          <w:p w:rsidR="001E55DF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>ชุดแผ่นโปร่งใ</w:t>
            </w:r>
            <w:r w:rsidRPr="003377AF">
              <w:rPr>
                <w:rFonts w:ascii="TH SarabunPSK" w:hAnsi="TH SarabunPSK" w:cs="TH SarabunPSK"/>
                <w:cs/>
              </w:rPr>
              <w:t xml:space="preserve">ส      </w:t>
            </w:r>
            <w:r w:rsidR="000B25DA" w:rsidRPr="003377AF">
              <w:rPr>
                <w:rFonts w:ascii="TH SarabunPSK" w:hAnsi="TH SarabunPSK" w:cs="TH SarabunPSK"/>
                <w:cs/>
              </w:rPr>
              <w:t xml:space="preserve"> </w:t>
            </w:r>
            <w:r w:rsidRPr="003377AF">
              <w:rPr>
                <w:rFonts w:ascii="TH SarabunPSK" w:hAnsi="TH SarabunPSK" w:cs="TH SarabunPSK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 xml:space="preserve">ชุดสไลด์ประกอบเสียง                 </w:t>
            </w:r>
          </w:p>
          <w:p w:rsidR="001E55DF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 xml:space="preserve">ลักษณะสื่อมัลติมีเดีย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1E55DF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1E55DF" w:rsidRPr="003377AF">
              <w:rPr>
                <w:rFonts w:ascii="TH SarabunPSK" w:hAnsi="TH SarabunPSK" w:cs="TH SarabunPSK"/>
              </w:rPr>
              <w:t>.......</w:t>
            </w:r>
            <w:r w:rsidR="001E55DF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...............</w:t>
            </w:r>
          </w:p>
          <w:p w:rsidR="00831AF6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1.4 </w:t>
            </w:r>
            <w:r w:rsidR="00B73761" w:rsidRPr="003377AF">
              <w:rPr>
                <w:rFonts w:ascii="TH SarabunPSK" w:hAnsi="TH SarabunPSK" w:cs="TH SarabunPSK"/>
                <w:cs/>
              </w:rPr>
              <w:t>วัสดุอิเล็กทรอนิกส์</w:t>
            </w:r>
          </w:p>
          <w:p w:rsidR="000B25D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 xml:space="preserve">ลักษณะเครื่องเสียง (เทปเสียง ซีดี)       </w:t>
            </w:r>
          </w:p>
          <w:p w:rsidR="00B73761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 xml:space="preserve">ลักษณะสื่อมัลติมีเดีย   </w:t>
            </w:r>
          </w:p>
          <w:p w:rsidR="00B73761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B73761" w:rsidRPr="003377AF">
              <w:rPr>
                <w:rFonts w:ascii="TH SarabunPSK" w:hAnsi="TH SarabunPSK" w:cs="TH SarabunPSK"/>
              </w:rPr>
              <w:t>.......</w:t>
            </w:r>
            <w:r w:rsidR="00B73761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B73761"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</w:p>
          <w:p w:rsidR="000B25DA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>ลักษณะสื่อภาพ  (วีดีทัศน์  วิซีดี  ดีวีดี</w:t>
            </w:r>
            <w:r w:rsidR="006C2E70" w:rsidRPr="003377AF">
              <w:rPr>
                <w:rFonts w:ascii="TH SarabunPSK" w:hAnsi="TH SarabunPSK" w:cs="TH SarabunPSK"/>
                <w:cs/>
              </w:rPr>
              <w:t xml:space="preserve">)      </w:t>
            </w:r>
          </w:p>
          <w:p w:rsidR="00B73761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>ลักษณะสื่อมัลติมีเดีย</w:t>
            </w:r>
          </w:p>
          <w:p w:rsidR="00B73761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B73761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B73761" w:rsidRPr="003377AF">
              <w:rPr>
                <w:rFonts w:ascii="TH SarabunPSK" w:hAnsi="TH SarabunPSK" w:cs="TH SarabunPSK"/>
              </w:rPr>
              <w:t>.......</w:t>
            </w:r>
            <w:r w:rsidR="00B73761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B73761"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</w:p>
          <w:p w:rsidR="00831AF6" w:rsidRPr="003377AF" w:rsidRDefault="00831AF6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</w:p>
          <w:p w:rsidR="002038E8" w:rsidRPr="003377AF" w:rsidRDefault="00EB453E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2. </w:t>
            </w:r>
            <w:r w:rsidR="002038E8" w:rsidRPr="003377AF">
              <w:rPr>
                <w:rFonts w:ascii="TH SarabunPSK" w:hAnsi="TH SarabunPSK" w:cs="TH SarabunPSK"/>
                <w:cs/>
              </w:rPr>
              <w:t>ประเภทเทคนิคและวิธีการ  ได้แก่</w:t>
            </w:r>
          </w:p>
          <w:p w:rsidR="00ED1DC9" w:rsidRPr="003377AF" w:rsidRDefault="00EB453E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2038E8" w:rsidRPr="003377AF">
              <w:rPr>
                <w:rFonts w:ascii="TH SarabunPSK" w:hAnsi="TH SarabunPSK" w:cs="TH SarabunPSK"/>
                <w:cs/>
              </w:rPr>
              <w:t xml:space="preserve">ชุดการเรียนการสอน  </w:t>
            </w:r>
            <w:r w:rsidRPr="003377AF">
              <w:rPr>
                <w:rFonts w:ascii="TH SarabunPSK" w:hAnsi="TH SarabunPSK" w:cs="TH SarabunPSK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2038E8" w:rsidRPr="003377AF">
              <w:rPr>
                <w:rFonts w:ascii="TH SarabunPSK" w:hAnsi="TH SarabunPSK" w:cs="TH SarabunPSK"/>
                <w:cs/>
              </w:rPr>
              <w:t>บทเรียนโมดูล</w:t>
            </w:r>
          </w:p>
          <w:p w:rsidR="00831AF6" w:rsidRPr="003377AF" w:rsidRDefault="00EB453E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2038E8"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="002038E8" w:rsidRPr="003377AF">
              <w:rPr>
                <w:rFonts w:ascii="TH SarabunPSK" w:hAnsi="TH SarabunPSK" w:cs="TH SarabunPSK"/>
              </w:rPr>
              <w:t>.......</w:t>
            </w:r>
            <w:r w:rsidR="002038E8"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="002038E8" w:rsidRPr="003377AF">
              <w:rPr>
                <w:rFonts w:ascii="TH SarabunPSK" w:hAnsi="TH SarabunPSK" w:cs="TH SarabunPSK"/>
              </w:rPr>
              <w:t>....</w:t>
            </w:r>
            <w:r w:rsidR="003377AF">
              <w:rPr>
                <w:rFonts w:ascii="TH SarabunPSK" w:hAnsi="TH SarabunPSK" w:cs="TH SarabunPSK"/>
              </w:rPr>
              <w:t xml:space="preserve">         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2038E8" w:rsidRPr="003377AF">
              <w:rPr>
                <w:rFonts w:ascii="TH SarabunPSK" w:hAnsi="TH SarabunPSK" w:cs="TH SarabunPSK"/>
                <w:cs/>
              </w:rPr>
              <w:t>บทเรียนโปรแกร</w:t>
            </w:r>
            <w:r w:rsidR="006C2E70" w:rsidRPr="003377AF">
              <w:rPr>
                <w:rFonts w:ascii="TH SarabunPSK" w:hAnsi="TH SarabunPSK" w:cs="TH SarabunPSK"/>
                <w:cs/>
              </w:rPr>
              <w:t xml:space="preserve">ม        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</w:t>
            </w:r>
            <w:r w:rsidR="002038E8" w:rsidRPr="003377AF">
              <w:rPr>
                <w:rFonts w:ascii="TH SarabunPSK" w:hAnsi="TH SarabunPSK" w:cs="TH SarabunPSK"/>
                <w:cs/>
              </w:rPr>
              <w:t>ชุดทดลอง / ชุด</w:t>
            </w:r>
            <w:r w:rsidR="002038E8" w:rsidRPr="003C0C54">
              <w:rPr>
                <w:rFonts w:ascii="TH SarabunPSK" w:hAnsi="TH SarabunPSK" w:cs="TH SarabunPSK"/>
                <w:cs/>
              </w:rPr>
              <w:t>อุปกรณ์ (</w:t>
            </w:r>
            <w:r w:rsidR="002038E8" w:rsidRPr="003C0C54">
              <w:rPr>
                <w:rFonts w:ascii="TH SarabunPSK" w:hAnsi="TH SarabunPSK" w:cs="TH SarabunPSK"/>
                <w:b w:val="0"/>
                <w:bCs/>
              </w:rPr>
              <w:t xml:space="preserve"> Kit</w:t>
            </w:r>
            <w:r w:rsidR="002038E8" w:rsidRPr="003C0C54">
              <w:rPr>
                <w:rFonts w:ascii="TH SarabunPSK" w:hAnsi="TH SarabunPSK" w:cs="TH SarabunPSK"/>
                <w:b w:val="0"/>
                <w:bCs/>
                <w:cs/>
              </w:rPr>
              <w:t xml:space="preserve"> </w:t>
            </w:r>
            <w:r w:rsidR="002038E8" w:rsidRPr="003C0C54">
              <w:rPr>
                <w:rFonts w:ascii="TH SarabunPSK" w:hAnsi="TH SarabunPSK" w:cs="TH SarabunPSK"/>
                <w:cs/>
              </w:rPr>
              <w:t>)</w:t>
            </w:r>
            <w:r w:rsidR="002038E8" w:rsidRPr="003377AF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2038E8" w:rsidRPr="003377AF" w:rsidRDefault="002038E8" w:rsidP="005C7CFB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3. สื่ออื่น ๆ  </w:t>
            </w:r>
            <w:r w:rsidRPr="003377AF">
              <w:rPr>
                <w:rFonts w:ascii="TH SarabunPSK" w:hAnsi="TH SarabunPSK" w:cs="TH SarabunPSK"/>
              </w:rPr>
              <w:t>...............…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............…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8E14AA" w:rsidRPr="003377AF" w:rsidRDefault="003377AF" w:rsidP="003377AF">
            <w:pPr>
              <w:jc w:val="center"/>
              <w:rPr>
                <w:rFonts w:ascii="TH SarabunPSK" w:hAnsi="TH SarabunPSK" w:cs="TH SarabunPSK"/>
                <w:bCs w:val="0"/>
                <w:sz w:val="32"/>
                <w:szCs w:val="32"/>
              </w:rPr>
            </w:pPr>
            <w:r w:rsidRPr="003377AF">
              <w:rPr>
                <w:rFonts w:ascii="TH SarabunPSK" w:hAnsi="TH SarabunPSK" w:cs="TH SarabunPSK"/>
                <w:bCs w:val="0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4961" w:type="dxa"/>
          </w:tcPr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>1. สื่อวัสดุ</w:t>
            </w:r>
          </w:p>
          <w:p w:rsidR="003377AF" w:rsidRPr="003377AF" w:rsidRDefault="00EB453E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</w:t>
            </w:r>
            <w:r w:rsidR="003377AF" w:rsidRPr="003377AF">
              <w:rPr>
                <w:rFonts w:ascii="TH SarabunPSK" w:hAnsi="TH SarabunPSK" w:cs="TH SarabunPSK"/>
                <w:cs/>
              </w:rPr>
              <w:t>1.1 วัสดุกราฟฟิค  (สื่อสองมิติ)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>หนังสือตำรา</w:t>
            </w:r>
            <w:r w:rsidRPr="003377AF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t xml:space="preserve">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แผนสถิติ       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ใบช่วยสอน   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>แผนผัง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ภาพโฆษณา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การ์ตูนเรื่อง    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แผนภูมิ           </w:t>
            </w:r>
            <w:r w:rsidRPr="003377A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7A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Pr="003377AF">
              <w:rPr>
                <w:rFonts w:ascii="TH SarabunPSK" w:hAnsi="TH SarabunPSK" w:cs="TH SarabunPSK"/>
              </w:rPr>
              <w:t>.…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>
              <w:rPr>
                <w:rFonts w:ascii="TH SarabunPSK" w:hAnsi="TH SarabunPSK" w:cs="TH SarabunPSK"/>
              </w:rPr>
              <w:t>..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1.2 วัสดุสามมิติ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ของตัวอย่าง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หุ่นจำลอง        </w:t>
            </w:r>
          </w:p>
          <w:p w:rsidR="003377AF" w:rsidRPr="003377AF" w:rsidRDefault="003377AF" w:rsidP="003377AF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Pr="003377AF">
              <w:rPr>
                <w:rFonts w:ascii="TH SarabunPSK" w:hAnsi="TH SarabunPSK" w:cs="TH SarabunPSK"/>
              </w:rPr>
              <w:t>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574AA">
              <w:rPr>
                <w:rFonts w:ascii="TH SarabunPSK" w:hAnsi="TH SarabunPSK" w:cs="TH SarabunPSK"/>
                <w:b w:val="0"/>
                <w:bCs/>
              </w:rPr>
              <w:t xml:space="preserve">     1.3</w:t>
            </w:r>
            <w:r w:rsidRPr="00FD4407">
              <w:rPr>
                <w:rFonts w:ascii="TH SarabunPSK" w:hAnsi="TH SarabunPSK" w:cs="TH SarabunPSK"/>
              </w:rPr>
              <w:t xml:space="preserve"> </w:t>
            </w:r>
            <w:r w:rsidRPr="00FD4407">
              <w:rPr>
                <w:rFonts w:ascii="TH SarabunPSK" w:hAnsi="TH SarabunPSK" w:cs="TH SarabunPSK"/>
                <w:cs/>
              </w:rPr>
              <w:t>วัสดุนิ่ง</w:t>
            </w:r>
            <w:r w:rsidRPr="003377AF">
              <w:rPr>
                <w:rFonts w:ascii="TH SarabunPSK" w:hAnsi="TH SarabunPSK" w:cs="TH SarabunPSK"/>
                <w:cs/>
              </w:rPr>
              <w:t>โปรงใสและวัสดุใสโปร่งแสง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ชุดแผ่นโปร่งใส       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ชุดสไลด์ประกอบเสียง              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ลักษณะสื่อมัลติมีเดีย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อื่นๆ 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...............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  1.4 วัสดุอิเล็กทรอนิกส์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ลักษณะเครื่องเสียง (เทปเสียง ซีดี)    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</w:rPr>
              <w:t xml:space="preserve">  </w:t>
            </w:r>
            <w:r w:rsidRPr="003377AF">
              <w:rPr>
                <w:rFonts w:ascii="TH SarabunPSK" w:hAnsi="TH SarabunPSK" w:cs="TH SarabunPSK"/>
                <w:cs/>
              </w:rPr>
              <w:t xml:space="preserve">ลักษณะสื่อมัลติมีเดีย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อื่นๆ 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ลักษณะสื่อภาพ  (วีดีทัศน์  วิซีดี  ดีวีดี)   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ลักษณะสื่อมัลติมีเดีย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อื่นๆ 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>2. ประเภทเทคนิคและวิธีการ  ได้แก่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ชุดการเรียนการสอน      </w:t>
            </w:r>
            <w:r w:rsidR="003377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บทเรียนโมดูล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อื่นๆ </w:t>
            </w:r>
            <w:r w:rsidRPr="003377AF">
              <w:rPr>
                <w:rFonts w:ascii="TH SarabunPSK" w:hAnsi="TH SarabunPSK" w:cs="TH SarabunPSK"/>
              </w:rPr>
              <w:t>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 xml:space="preserve">....          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บทเรียนโปรแกรม            </w:t>
            </w:r>
            <w:r w:rsidRPr="003377AF">
              <w:rPr>
                <w:rFonts w:ascii="TH SarabunPSK" w:hAnsi="TH SarabunPSK" w:cs="TH SarabunPSK"/>
              </w:rPr>
              <w:sym w:font="Wingdings" w:char="F0A8"/>
            </w:r>
            <w:r w:rsidRPr="003377AF">
              <w:rPr>
                <w:rFonts w:ascii="TH SarabunPSK" w:hAnsi="TH SarabunPSK" w:cs="TH SarabunPSK"/>
                <w:cs/>
              </w:rPr>
              <w:t xml:space="preserve">  ชุดทดลอง / ชุด</w:t>
            </w:r>
            <w:r w:rsidRPr="00FD4407">
              <w:rPr>
                <w:rFonts w:ascii="TH SarabunPSK" w:hAnsi="TH SarabunPSK" w:cs="TH SarabunPSK"/>
                <w:cs/>
              </w:rPr>
              <w:t>อุปกรณ์ (</w:t>
            </w:r>
            <w:r w:rsidRPr="00FD4407">
              <w:rPr>
                <w:rFonts w:ascii="TH SarabunPSK" w:hAnsi="TH SarabunPSK" w:cs="TH SarabunPSK"/>
              </w:rPr>
              <w:t xml:space="preserve"> </w:t>
            </w:r>
            <w:r w:rsidRPr="003C0C54">
              <w:rPr>
                <w:rFonts w:ascii="TH SarabunPSK" w:hAnsi="TH SarabunPSK" w:cs="TH SarabunPSK"/>
                <w:b w:val="0"/>
                <w:bCs/>
              </w:rPr>
              <w:t>Kit</w:t>
            </w:r>
            <w:r w:rsidRPr="00FD4407">
              <w:rPr>
                <w:rFonts w:ascii="TH SarabunPSK" w:hAnsi="TH SarabunPSK" w:cs="TH SarabunPSK"/>
                <w:cs/>
              </w:rPr>
              <w:t xml:space="preserve"> )</w:t>
            </w:r>
            <w:r w:rsidRPr="003377AF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3377AF">
              <w:rPr>
                <w:rFonts w:ascii="TH SarabunPSK" w:hAnsi="TH SarabunPSK" w:cs="TH SarabunPSK"/>
                <w:cs/>
              </w:rPr>
              <w:t xml:space="preserve">3. สื่ออื่น ๆ  </w:t>
            </w:r>
            <w:r w:rsidRPr="003377AF">
              <w:rPr>
                <w:rFonts w:ascii="TH SarabunPSK" w:hAnsi="TH SarabunPSK" w:cs="TH SarabunPSK"/>
              </w:rPr>
              <w:t>...............…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........…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</w:t>
            </w:r>
            <w:r w:rsidRPr="003377AF">
              <w:rPr>
                <w:rFonts w:ascii="TH SarabunPSK" w:hAnsi="TH SarabunPSK" w:cs="TH SarabunPSK"/>
                <w:bCs/>
                <w:cs/>
                <w:lang w:val="th-TH"/>
              </w:rPr>
              <w:t>…</w:t>
            </w:r>
            <w:r w:rsidRPr="003377AF">
              <w:rPr>
                <w:rFonts w:ascii="TH SarabunPSK" w:hAnsi="TH SarabunPSK" w:cs="TH SarabunPSK"/>
              </w:rPr>
              <w:t>............…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B453E" w:rsidRPr="003377AF" w:rsidRDefault="00EB453E" w:rsidP="00EB453E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3377AF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D1DC9" w:rsidRPr="003377AF" w:rsidRDefault="00ED1DC9" w:rsidP="00EB453E">
            <w:pPr>
              <w:pStyle w:val="a5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B4402" w:rsidRPr="006C2E70" w:rsidRDefault="008B4402" w:rsidP="00044A3C">
      <w:pPr>
        <w:jc w:val="center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8B4402" w:rsidRDefault="008B4402" w:rsidP="00044A3C">
      <w:pPr>
        <w:jc w:val="center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7E12E7" w:rsidRPr="00C07BED" w:rsidRDefault="007E12E7" w:rsidP="003574AA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sectPr w:rsidR="007E12E7" w:rsidRPr="00C07BED" w:rsidSect="0067108E">
      <w:pgSz w:w="11906" w:h="16838"/>
      <w:pgMar w:top="453" w:right="707" w:bottom="14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93" w:rsidRDefault="00A46A93" w:rsidP="0067108E">
      <w:r>
        <w:separator/>
      </w:r>
    </w:p>
  </w:endnote>
  <w:endnote w:type="continuationSeparator" w:id="1">
    <w:p w:rsidR="00A46A93" w:rsidRDefault="00A46A93" w:rsidP="0067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Chulee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93" w:rsidRDefault="00A46A93" w:rsidP="0067108E">
      <w:r>
        <w:separator/>
      </w:r>
    </w:p>
  </w:footnote>
  <w:footnote w:type="continuationSeparator" w:id="1">
    <w:p w:rsidR="00A46A93" w:rsidRDefault="00A46A93" w:rsidP="0067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ACE"/>
    <w:multiLevelType w:val="hybridMultilevel"/>
    <w:tmpl w:val="EBF83720"/>
    <w:lvl w:ilvl="0" w:tplc="C7D608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A8621F"/>
    <w:multiLevelType w:val="hybridMultilevel"/>
    <w:tmpl w:val="3A2898EE"/>
    <w:lvl w:ilvl="0" w:tplc="2064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64E10"/>
    <w:multiLevelType w:val="singleLevel"/>
    <w:tmpl w:val="FBB04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46305990"/>
    <w:multiLevelType w:val="singleLevel"/>
    <w:tmpl w:val="7854AC4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>
    <w:nsid w:val="543406C5"/>
    <w:multiLevelType w:val="singleLevel"/>
    <w:tmpl w:val="0C3CA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563F70B4"/>
    <w:multiLevelType w:val="singleLevel"/>
    <w:tmpl w:val="FBB04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58697F21"/>
    <w:multiLevelType w:val="singleLevel"/>
    <w:tmpl w:val="BFE40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59F30619"/>
    <w:multiLevelType w:val="singleLevel"/>
    <w:tmpl w:val="FBB04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73670C3B"/>
    <w:multiLevelType w:val="hybridMultilevel"/>
    <w:tmpl w:val="D186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BFC"/>
    <w:multiLevelType w:val="singleLevel"/>
    <w:tmpl w:val="0C3CA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6B8D"/>
    <w:rsid w:val="00032BAA"/>
    <w:rsid w:val="00044A3C"/>
    <w:rsid w:val="000B25DA"/>
    <w:rsid w:val="000B543F"/>
    <w:rsid w:val="000D5081"/>
    <w:rsid w:val="000F73F3"/>
    <w:rsid w:val="0012586E"/>
    <w:rsid w:val="00155CB2"/>
    <w:rsid w:val="00190399"/>
    <w:rsid w:val="001C07EA"/>
    <w:rsid w:val="001D2023"/>
    <w:rsid w:val="001D6F99"/>
    <w:rsid w:val="001E1FC5"/>
    <w:rsid w:val="001E3861"/>
    <w:rsid w:val="001E55DF"/>
    <w:rsid w:val="001F728B"/>
    <w:rsid w:val="002038E8"/>
    <w:rsid w:val="00217B4F"/>
    <w:rsid w:val="0022053C"/>
    <w:rsid w:val="00250171"/>
    <w:rsid w:val="002519C6"/>
    <w:rsid w:val="00263413"/>
    <w:rsid w:val="00291F09"/>
    <w:rsid w:val="002A4320"/>
    <w:rsid w:val="002B67ED"/>
    <w:rsid w:val="003003D6"/>
    <w:rsid w:val="00314F9B"/>
    <w:rsid w:val="00317A1E"/>
    <w:rsid w:val="00327EDE"/>
    <w:rsid w:val="003377AF"/>
    <w:rsid w:val="003409AE"/>
    <w:rsid w:val="003574AA"/>
    <w:rsid w:val="00381579"/>
    <w:rsid w:val="00393AE1"/>
    <w:rsid w:val="00393D18"/>
    <w:rsid w:val="003A4FA6"/>
    <w:rsid w:val="003B69F8"/>
    <w:rsid w:val="003C0C54"/>
    <w:rsid w:val="003F1CDA"/>
    <w:rsid w:val="0042582C"/>
    <w:rsid w:val="00432F9C"/>
    <w:rsid w:val="00452C53"/>
    <w:rsid w:val="00464B72"/>
    <w:rsid w:val="00475661"/>
    <w:rsid w:val="00491549"/>
    <w:rsid w:val="004A0A4A"/>
    <w:rsid w:val="004A5B19"/>
    <w:rsid w:val="00506E06"/>
    <w:rsid w:val="00523AD8"/>
    <w:rsid w:val="005328B2"/>
    <w:rsid w:val="00540957"/>
    <w:rsid w:val="0055727B"/>
    <w:rsid w:val="0056243B"/>
    <w:rsid w:val="00575A0D"/>
    <w:rsid w:val="00592EB7"/>
    <w:rsid w:val="00596B8D"/>
    <w:rsid w:val="005A766F"/>
    <w:rsid w:val="005C7CFB"/>
    <w:rsid w:val="00606F69"/>
    <w:rsid w:val="006216D4"/>
    <w:rsid w:val="00650D7F"/>
    <w:rsid w:val="0067108E"/>
    <w:rsid w:val="00676289"/>
    <w:rsid w:val="006C2E70"/>
    <w:rsid w:val="006E326E"/>
    <w:rsid w:val="006F0966"/>
    <w:rsid w:val="006F4D84"/>
    <w:rsid w:val="007244A8"/>
    <w:rsid w:val="00743E44"/>
    <w:rsid w:val="00745204"/>
    <w:rsid w:val="007803E1"/>
    <w:rsid w:val="007A2899"/>
    <w:rsid w:val="007D4EA0"/>
    <w:rsid w:val="007E12E7"/>
    <w:rsid w:val="007F2788"/>
    <w:rsid w:val="007F47C1"/>
    <w:rsid w:val="00831AF6"/>
    <w:rsid w:val="00843970"/>
    <w:rsid w:val="0086371C"/>
    <w:rsid w:val="008911FE"/>
    <w:rsid w:val="008A247C"/>
    <w:rsid w:val="008B361B"/>
    <w:rsid w:val="008B426E"/>
    <w:rsid w:val="008B4402"/>
    <w:rsid w:val="008E14AA"/>
    <w:rsid w:val="00955AB7"/>
    <w:rsid w:val="00966249"/>
    <w:rsid w:val="009A05F2"/>
    <w:rsid w:val="009B051F"/>
    <w:rsid w:val="009B766A"/>
    <w:rsid w:val="009D36A9"/>
    <w:rsid w:val="009F552E"/>
    <w:rsid w:val="009F6367"/>
    <w:rsid w:val="00A04DD4"/>
    <w:rsid w:val="00A234FC"/>
    <w:rsid w:val="00A33932"/>
    <w:rsid w:val="00A40F5E"/>
    <w:rsid w:val="00A4158E"/>
    <w:rsid w:val="00A46A93"/>
    <w:rsid w:val="00A52454"/>
    <w:rsid w:val="00A65E80"/>
    <w:rsid w:val="00A85EA8"/>
    <w:rsid w:val="00A96661"/>
    <w:rsid w:val="00AC44D8"/>
    <w:rsid w:val="00AD6472"/>
    <w:rsid w:val="00AE46A2"/>
    <w:rsid w:val="00B67414"/>
    <w:rsid w:val="00B73761"/>
    <w:rsid w:val="00BA3D07"/>
    <w:rsid w:val="00BB58BB"/>
    <w:rsid w:val="00C07BED"/>
    <w:rsid w:val="00C2452B"/>
    <w:rsid w:val="00C248A7"/>
    <w:rsid w:val="00C33415"/>
    <w:rsid w:val="00C63CD0"/>
    <w:rsid w:val="00C9282C"/>
    <w:rsid w:val="00C93C35"/>
    <w:rsid w:val="00CB4534"/>
    <w:rsid w:val="00CC59FD"/>
    <w:rsid w:val="00CD079A"/>
    <w:rsid w:val="00D25BF0"/>
    <w:rsid w:val="00D6148A"/>
    <w:rsid w:val="00D70D98"/>
    <w:rsid w:val="00D831CB"/>
    <w:rsid w:val="00D85CFA"/>
    <w:rsid w:val="00DC1835"/>
    <w:rsid w:val="00E0621F"/>
    <w:rsid w:val="00E1490E"/>
    <w:rsid w:val="00E531DB"/>
    <w:rsid w:val="00E61A7F"/>
    <w:rsid w:val="00E62E58"/>
    <w:rsid w:val="00EB453E"/>
    <w:rsid w:val="00ED1DC9"/>
    <w:rsid w:val="00EF0A5E"/>
    <w:rsid w:val="00EF45F2"/>
    <w:rsid w:val="00F02F9E"/>
    <w:rsid w:val="00F41849"/>
    <w:rsid w:val="00F6112B"/>
    <w:rsid w:val="00F7464E"/>
    <w:rsid w:val="00F87070"/>
    <w:rsid w:val="00F93502"/>
    <w:rsid w:val="00FA0AB7"/>
    <w:rsid w:val="00FD4407"/>
    <w:rsid w:val="00FE4790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69"/>
    <w:rPr>
      <w:rFonts w:ascii="-JS Chulee" w:hAnsi="-JS Chulee"/>
      <w:b/>
      <w:bCs/>
      <w:sz w:val="96"/>
      <w:szCs w:val="96"/>
    </w:rPr>
  </w:style>
  <w:style w:type="paragraph" w:styleId="1">
    <w:name w:val="heading 1"/>
    <w:basedOn w:val="a"/>
    <w:next w:val="a"/>
    <w:qFormat/>
    <w:rsid w:val="00606F69"/>
    <w:pPr>
      <w:keepNext/>
      <w:ind w:left="3600" w:firstLine="720"/>
      <w:outlineLvl w:val="0"/>
    </w:pPr>
    <w:rPr>
      <w:sz w:val="48"/>
      <w:szCs w:val="48"/>
    </w:rPr>
  </w:style>
  <w:style w:type="paragraph" w:styleId="2">
    <w:name w:val="heading 2"/>
    <w:basedOn w:val="a"/>
    <w:next w:val="a"/>
    <w:qFormat/>
    <w:rsid w:val="00606F69"/>
    <w:pPr>
      <w:keepNext/>
      <w:jc w:val="center"/>
      <w:outlineLvl w:val="1"/>
    </w:pPr>
    <w:rPr>
      <w:rFonts w:cs="AngsanaUPC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6F69"/>
    <w:pPr>
      <w:jc w:val="center"/>
    </w:pPr>
    <w:rPr>
      <w:rFonts w:ascii="Angsana New" w:cs="AngsanaUPC"/>
      <w:sz w:val="40"/>
      <w:szCs w:val="40"/>
    </w:rPr>
  </w:style>
  <w:style w:type="paragraph" w:styleId="a4">
    <w:name w:val="Subtitle"/>
    <w:basedOn w:val="a"/>
    <w:qFormat/>
    <w:rsid w:val="00606F69"/>
    <w:rPr>
      <w:rFonts w:cs="Cordia New"/>
      <w:sz w:val="32"/>
      <w:szCs w:val="32"/>
    </w:rPr>
  </w:style>
  <w:style w:type="paragraph" w:styleId="a5">
    <w:name w:val="Body Text"/>
    <w:basedOn w:val="a"/>
    <w:rsid w:val="00606F69"/>
    <w:pPr>
      <w:jc w:val="both"/>
    </w:pPr>
    <w:rPr>
      <w:rFonts w:ascii="Cordia New" w:cs="Cordia New"/>
      <w:bCs w:val="0"/>
      <w:sz w:val="32"/>
      <w:szCs w:val="32"/>
    </w:rPr>
  </w:style>
  <w:style w:type="paragraph" w:styleId="a6">
    <w:name w:val="Document Map"/>
    <w:basedOn w:val="a"/>
    <w:semiHidden/>
    <w:rsid w:val="00606F69"/>
    <w:pPr>
      <w:shd w:val="clear" w:color="auto" w:fill="000080"/>
    </w:pPr>
    <w:rPr>
      <w:rFonts w:ascii="Tahoma" w:hAnsi="Tahoma"/>
      <w:szCs w:val="112"/>
    </w:rPr>
  </w:style>
  <w:style w:type="paragraph" w:styleId="a7">
    <w:name w:val="Balloon Text"/>
    <w:basedOn w:val="a"/>
    <w:semiHidden/>
    <w:rsid w:val="00044A3C"/>
    <w:rPr>
      <w:rFonts w:ascii="Tahoma" w:hAnsi="Tahoma"/>
      <w:sz w:val="16"/>
      <w:szCs w:val="18"/>
    </w:rPr>
  </w:style>
  <w:style w:type="table" w:styleId="a8">
    <w:name w:val="Table Grid"/>
    <w:basedOn w:val="a1"/>
    <w:rsid w:val="00A40F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7BED"/>
    <w:rPr>
      <w:color w:val="0000FF" w:themeColor="hyperlink"/>
      <w:u w:val="single"/>
    </w:rPr>
  </w:style>
  <w:style w:type="paragraph" w:styleId="aa">
    <w:name w:val="header"/>
    <w:basedOn w:val="a"/>
    <w:link w:val="ab"/>
    <w:rsid w:val="0067108E"/>
    <w:pPr>
      <w:tabs>
        <w:tab w:val="center" w:pos="4513"/>
        <w:tab w:val="right" w:pos="9026"/>
      </w:tabs>
    </w:pPr>
    <w:rPr>
      <w:szCs w:val="122"/>
    </w:rPr>
  </w:style>
  <w:style w:type="character" w:customStyle="1" w:styleId="ab">
    <w:name w:val="หัวกระดาษ อักขระ"/>
    <w:basedOn w:val="a0"/>
    <w:link w:val="aa"/>
    <w:rsid w:val="0067108E"/>
    <w:rPr>
      <w:rFonts w:ascii="-JS Chulee" w:hAnsi="-JS Chulee"/>
      <w:b/>
      <w:bCs/>
      <w:sz w:val="96"/>
      <w:szCs w:val="122"/>
    </w:rPr>
  </w:style>
  <w:style w:type="paragraph" w:styleId="ac">
    <w:name w:val="footer"/>
    <w:basedOn w:val="a"/>
    <w:link w:val="ad"/>
    <w:rsid w:val="0067108E"/>
    <w:pPr>
      <w:tabs>
        <w:tab w:val="center" w:pos="4513"/>
        <w:tab w:val="right" w:pos="9026"/>
      </w:tabs>
    </w:pPr>
    <w:rPr>
      <w:szCs w:val="122"/>
    </w:rPr>
  </w:style>
  <w:style w:type="character" w:customStyle="1" w:styleId="ad">
    <w:name w:val="ท้ายกระดาษ อักขระ"/>
    <w:basedOn w:val="a0"/>
    <w:link w:val="ac"/>
    <w:rsid w:val="0067108E"/>
    <w:rPr>
      <w:rFonts w:ascii="-JS Chulee" w:hAnsi="-JS Chulee"/>
      <w:b/>
      <w:bCs/>
      <w:sz w:val="96"/>
      <w:szCs w:val="1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</dc:creator>
  <cp:lastModifiedBy>acer</cp:lastModifiedBy>
  <cp:revision>99</cp:revision>
  <cp:lastPrinted>2014-02-17T06:27:00Z</cp:lastPrinted>
  <dcterms:created xsi:type="dcterms:W3CDTF">2014-05-18T02:05:00Z</dcterms:created>
  <dcterms:modified xsi:type="dcterms:W3CDTF">2014-05-19T14:06:00Z</dcterms:modified>
</cp:coreProperties>
</file>